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1"/>
        <w:tblW w:w="9747" w:type="dxa"/>
        <w:tblLook w:val="0000" w:firstRow="0" w:lastRow="0" w:firstColumn="0" w:lastColumn="0" w:noHBand="0" w:noVBand="0"/>
      </w:tblPr>
      <w:tblGrid>
        <w:gridCol w:w="4928"/>
        <w:gridCol w:w="425"/>
        <w:gridCol w:w="4394"/>
      </w:tblGrid>
      <w:tr w:rsidR="001B6EB7" w:rsidRPr="0027641F" w:rsidTr="001B6EB7">
        <w:trPr>
          <w:cantSplit/>
        </w:trPr>
        <w:tc>
          <w:tcPr>
            <w:tcW w:w="9747" w:type="dxa"/>
            <w:gridSpan w:val="3"/>
          </w:tcPr>
          <w:p w:rsidR="001B6EB7" w:rsidRDefault="001B6EB7" w:rsidP="001B6EB7">
            <w:pPr>
              <w:tabs>
                <w:tab w:val="left" w:pos="142"/>
              </w:tabs>
              <w:rPr>
                <w:rFonts w:ascii="Verdana" w:hAnsi="Verdana"/>
                <w:b/>
                <w:color w:val="365F91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2CEE6" wp14:editId="7F68133C">
                  <wp:extent cx="1729409" cy="333875"/>
                  <wp:effectExtent l="0" t="0" r="4445" b="9525"/>
                  <wp:docPr id="2" name="Рисунок 2" descr="C:\Documents and Settings\blv03-pam\Local Settings\Temporary Internet Files\Content.Word\belon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Documents and Settings\blv03-pam\Local Settings\Temporary Internet Files\Content.Word\belon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682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</w:p>
          <w:p w:rsidR="001B6EB7" w:rsidRDefault="001B6EB7" w:rsidP="001B6EB7">
            <w:pPr>
              <w:rPr>
                <w:rFonts w:ascii="Verdana" w:hAnsi="Verdana"/>
                <w:b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Общество с ограниченной ответственностью </w:t>
            </w:r>
          </w:p>
          <w:p w:rsidR="001B6EB7" w:rsidRPr="005627DF" w:rsidRDefault="001B6EB7" w:rsidP="001B6EB7">
            <w:pPr>
              <w:rPr>
                <w:rFonts w:ascii="Verdana" w:hAnsi="Verdana"/>
                <w:b/>
                <w:color w:val="17365D"/>
                <w:sz w:val="14"/>
                <w:szCs w:val="14"/>
              </w:rPr>
            </w:pPr>
            <w:r>
              <w:rPr>
                <w:rFonts w:ascii="Verdana" w:hAnsi="Verdana"/>
                <w:b/>
                <w:sz w:val="14"/>
                <w:szCs w:val="14"/>
              </w:rPr>
              <w:t xml:space="preserve">«ММК-УГОЛЬ» </w:t>
            </w:r>
            <w:r w:rsidRPr="008852E7">
              <w:rPr>
                <w:rFonts w:ascii="Verdana" w:hAnsi="Verdana"/>
                <w:b/>
                <w:sz w:val="14"/>
                <w:szCs w:val="14"/>
              </w:rPr>
              <w:t>(</w:t>
            </w:r>
            <w:r>
              <w:rPr>
                <w:rFonts w:ascii="Verdana" w:hAnsi="Verdana"/>
                <w:b/>
                <w:sz w:val="14"/>
                <w:szCs w:val="14"/>
              </w:rPr>
              <w:t>ООО «ММК-УГОЛЬ»)</w:t>
            </w:r>
          </w:p>
          <w:p w:rsidR="001B6EB7" w:rsidRPr="00AC19A0" w:rsidRDefault="001B6EB7" w:rsidP="001B6EB7">
            <w:pPr>
              <w:pStyle w:val="Shapka"/>
              <w:rPr>
                <w:b/>
                <w:color w:val="auto"/>
                <w:lang w:val="ru-RU"/>
              </w:rPr>
            </w:pPr>
            <w:r w:rsidRPr="00AC19A0">
              <w:rPr>
                <w:b/>
                <w:lang w:val="ru-RU"/>
              </w:rPr>
              <w:t>Управление ма</w:t>
            </w:r>
            <w:r>
              <w:rPr>
                <w:b/>
                <w:lang w:val="ru-RU"/>
              </w:rPr>
              <w:t xml:space="preserve">териально-технического снабжения </w:t>
            </w:r>
            <w:r w:rsidRPr="00AC19A0">
              <w:rPr>
                <w:b/>
                <w:lang w:val="ru-RU"/>
              </w:rPr>
              <w:t>и сбыта</w:t>
            </w:r>
          </w:p>
          <w:p w:rsidR="001B6EB7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</w:p>
          <w:p w:rsidR="001B6EB7" w:rsidRPr="00AC2B55" w:rsidRDefault="001B6EB7" w:rsidP="001B6EB7">
            <w:pPr>
              <w:pStyle w:val="a3"/>
              <w:tabs>
                <w:tab w:val="clear" w:pos="4677"/>
                <w:tab w:val="clear" w:pos="9355"/>
              </w:tabs>
              <w:ind w:right="-108"/>
              <w:rPr>
                <w:rFonts w:ascii="Verdana" w:hAnsi="Verdana"/>
                <w:color w:val="000000"/>
                <w:sz w:val="14"/>
                <w:szCs w:val="14"/>
              </w:rPr>
            </w:pP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ул.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1-Телеут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27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г.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Белово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Кемеров</w:t>
            </w:r>
            <w:r w:rsidRPr="00AC2B55">
              <w:rPr>
                <w:rFonts w:ascii="Verdana" w:hAnsi="Verdana"/>
                <w:color w:val="000000"/>
                <w:sz w:val="14"/>
                <w:szCs w:val="14"/>
              </w:rPr>
              <w:t xml:space="preserve">ской области, </w:t>
            </w:r>
            <w:r>
              <w:rPr>
                <w:rFonts w:ascii="Verdana" w:hAnsi="Verdana"/>
                <w:color w:val="000000"/>
                <w:sz w:val="14"/>
                <w:szCs w:val="14"/>
              </w:rPr>
              <w:t>Россия, 652607</w:t>
            </w:r>
          </w:p>
          <w:p w:rsidR="001B6EB7" w:rsidRPr="00296447" w:rsidRDefault="001B6EB7" w:rsidP="001B6EB7">
            <w:pPr>
              <w:pStyle w:val="a9"/>
              <w:rPr>
                <w:rFonts w:ascii="Times New Roman" w:hAnsi="Times New Roman"/>
                <w:sz w:val="14"/>
                <w:szCs w:val="14"/>
                <w:lang w:val="en-US"/>
              </w:rPr>
            </w:pPr>
            <w:r>
              <w:rPr>
                <w:rFonts w:ascii="Verdana" w:hAnsi="Verdana"/>
                <w:color w:val="000000"/>
                <w:sz w:val="14"/>
                <w:szCs w:val="14"/>
              </w:rPr>
              <w:t>т</w:t>
            </w:r>
            <w:r>
              <w:rPr>
                <w:rFonts w:ascii="Verdana" w:hAnsi="Verdana"/>
                <w:color w:val="000000"/>
                <w:sz w:val="14"/>
                <w:szCs w:val="14"/>
                <w:lang w:val="en-US"/>
              </w:rPr>
              <w:t>. (384 52) 2 83 57,</w:t>
            </w:r>
            <w:r w:rsidRPr="00036AE0">
              <w:rPr>
                <w:sz w:val="26"/>
                <w:szCs w:val="26"/>
                <w:lang w:val="en-US"/>
              </w:rPr>
              <w:t xml:space="preserve"> </w:t>
            </w:r>
            <w:r w:rsidRPr="00036AE0">
              <w:rPr>
                <w:rFonts w:ascii="Verdana" w:hAnsi="Verdana"/>
                <w:sz w:val="14"/>
                <w:szCs w:val="14"/>
              </w:rPr>
              <w:t>е</w:t>
            </w:r>
            <w:r w:rsidRPr="00036AE0">
              <w:rPr>
                <w:rFonts w:ascii="Verdana" w:hAnsi="Verdana"/>
                <w:sz w:val="14"/>
                <w:szCs w:val="14"/>
                <w:lang w:val="en-US"/>
              </w:rPr>
              <w:t xml:space="preserve">-mail: </w:t>
            </w:r>
            <w:r w:rsidRPr="00760E40">
              <w:rPr>
                <w:rFonts w:ascii="Verdana" w:hAnsi="Verdana"/>
                <w:sz w:val="14"/>
                <w:szCs w:val="14"/>
                <w:lang w:val="en-US"/>
              </w:rPr>
              <w:t>office</w:t>
            </w:r>
            <w:r>
              <w:rPr>
                <w:rFonts w:ascii="Verdana" w:hAnsi="Verdana"/>
                <w:sz w:val="14"/>
                <w:szCs w:val="14"/>
                <w:lang w:val="en-US"/>
              </w:rPr>
              <w:t>@mmk-coal.ru</w:t>
            </w:r>
          </w:p>
          <w:p w:rsidR="001B6EB7" w:rsidRPr="00296447" w:rsidRDefault="001B6EB7" w:rsidP="001B6EB7">
            <w:pPr>
              <w:pStyle w:val="a3"/>
              <w:tabs>
                <w:tab w:val="clear" w:pos="4677"/>
                <w:tab w:val="clear" w:pos="9355"/>
              </w:tabs>
              <w:rPr>
                <w:rFonts w:ascii="Verdana" w:hAnsi="Verdana"/>
                <w:sz w:val="14"/>
                <w:szCs w:val="14"/>
                <w:lang w:val="en-US"/>
              </w:rPr>
            </w:pPr>
          </w:p>
        </w:tc>
      </w:tr>
      <w:tr w:rsidR="001B6EB7" w:rsidRPr="002102AE" w:rsidTr="001B6EB7">
        <w:trPr>
          <w:cantSplit/>
          <w:trHeight w:val="100"/>
        </w:trPr>
        <w:tc>
          <w:tcPr>
            <w:tcW w:w="4928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__</w:t>
            </w:r>
            <w:r>
              <w:rPr>
                <w:rFonts w:ascii="Verdana" w:hAnsi="Verdana"/>
                <w:szCs w:val="24"/>
                <w:u w:val="single"/>
              </w:rPr>
              <w:t>________</w:t>
            </w:r>
            <w:r w:rsidRPr="003E2939">
              <w:rPr>
                <w:rFonts w:ascii="Verdana" w:hAnsi="Verdana"/>
                <w:szCs w:val="24"/>
              </w:rPr>
              <w:t>___ №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 w:rsidRPr="003E2939">
              <w:rPr>
                <w:rFonts w:ascii="Verdana" w:hAnsi="Verdana"/>
                <w:szCs w:val="24"/>
              </w:rPr>
              <w:t>На №_________ от __________</w:t>
            </w: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25" w:type="dxa"/>
          </w:tcPr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Руководителю</w:t>
            </w:r>
            <w:r w:rsidRPr="005734D0">
              <w:rPr>
                <w:rFonts w:ascii="Verdana" w:hAnsi="Verdana"/>
                <w:sz w:val="22"/>
                <w:szCs w:val="22"/>
              </w:rPr>
              <w:t xml:space="preserve"> предприятия</w:t>
            </w:r>
          </w:p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  <w:p w:rsidR="001B6EB7" w:rsidRPr="003E2939" w:rsidRDefault="001B6EB7" w:rsidP="001B6EB7">
            <w:pPr>
              <w:rPr>
                <w:rFonts w:ascii="Verdana" w:hAnsi="Verdana"/>
                <w:szCs w:val="24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</w:tr>
      <w:tr w:rsidR="001B6EB7" w:rsidRPr="005734D0" w:rsidTr="001B6EB7">
        <w:tc>
          <w:tcPr>
            <w:tcW w:w="4928" w:type="dxa"/>
          </w:tcPr>
          <w:p w:rsidR="001B6EB7" w:rsidRPr="005734D0" w:rsidRDefault="0027641F" w:rsidP="001B6EB7">
            <w:pPr>
              <w:rPr>
                <w:rFonts w:ascii="Verdana" w:hAnsi="Verdana"/>
                <w:sz w:val="22"/>
                <w:szCs w:val="22"/>
              </w:rPr>
            </w:pPr>
            <w:r w:rsidRPr="0027641F">
              <w:rPr>
                <w:rFonts w:ascii="Verdana" w:hAnsi="Verdana"/>
                <w:sz w:val="22"/>
                <w:szCs w:val="22"/>
              </w:rPr>
              <w:t>О планируемом торге на ЭТП</w:t>
            </w:r>
            <w:r w:rsidR="001B6EB7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425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394" w:type="dxa"/>
          </w:tcPr>
          <w:p w:rsidR="001B6EB7" w:rsidRPr="005734D0" w:rsidRDefault="001B6EB7" w:rsidP="001B6EB7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:rsidR="001B6EB7" w:rsidRDefault="001B6EB7" w:rsidP="00CB6FAC">
      <w:pPr>
        <w:rPr>
          <w:rFonts w:ascii="Verdana" w:hAnsi="Verdana"/>
          <w:sz w:val="23"/>
          <w:szCs w:val="23"/>
        </w:rPr>
      </w:pPr>
    </w:p>
    <w:p w:rsidR="0027641F" w:rsidRDefault="0027641F" w:rsidP="0027641F">
      <w:pPr>
        <w:jc w:val="center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>Добрый день!</w:t>
      </w:r>
    </w:p>
    <w:p w:rsidR="0027641F" w:rsidRDefault="0027641F" w:rsidP="0027641F">
      <w:pPr>
        <w:jc w:val="center"/>
        <w:rPr>
          <w:rFonts w:ascii="Calibri" w:hAnsi="Calibri" w:cs="Calibri"/>
          <w:sz w:val="22"/>
          <w:szCs w:val="22"/>
        </w:rPr>
      </w:pP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Сообщаю Вам, что ООО «ММК-УГОЛЬ» в ближайшее время планирует проведение 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>торга на 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«Выбор подрядной организации на выполнение (оказание) услуг по проведению исследования соответствия технических устройств нормам и требованиям промышленной безопасности с выдачей экспертного заключения технических устройств для шахты «Чертинская-Коксовая» ООО «ММК-УГОЛЬ». </w:t>
      </w:r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О сроках проведения торга будет сообщено дополнительно, либо данную информацию можно найти</w:t>
      </w:r>
      <w:r w:rsidRPr="0027641F">
        <w:rPr>
          <w:rFonts w:ascii="Verdana" w:hAnsi="Verdana"/>
          <w:b/>
          <w:bCs/>
          <w:sz w:val="22"/>
          <w:szCs w:val="22"/>
          <w:u w:val="single"/>
        </w:rPr>
        <w:t xml:space="preserve"> </w:t>
      </w:r>
      <w:r w:rsidRPr="0027641F">
        <w:rPr>
          <w:rFonts w:ascii="Verdana" w:hAnsi="Verdana"/>
          <w:b/>
          <w:bCs/>
          <w:color w:val="FF0000"/>
          <w:sz w:val="22"/>
          <w:szCs w:val="22"/>
          <w:u w:val="single"/>
        </w:rPr>
        <w:t>самостоятельно</w:t>
      </w:r>
      <w:r w:rsidRPr="0027641F">
        <w:rPr>
          <w:rFonts w:ascii="Verdana" w:hAnsi="Verdana"/>
          <w:b/>
          <w:bCs/>
          <w:sz w:val="22"/>
          <w:szCs w:val="22"/>
        </w:rPr>
        <w:t xml:space="preserve">   </w:t>
      </w:r>
      <w:r>
        <w:rPr>
          <w:rFonts w:ascii="Verdana" w:hAnsi="Verdana"/>
          <w:i/>
          <w:iCs/>
          <w:sz w:val="22"/>
          <w:szCs w:val="22"/>
        </w:rPr>
        <w:t xml:space="preserve">по ссылке на </w:t>
      </w:r>
      <w:r w:rsidRPr="0027641F">
        <w:rPr>
          <w:rFonts w:ascii="Verdana" w:hAnsi="Verdana"/>
          <w:i/>
          <w:iCs/>
          <w:sz w:val="22"/>
          <w:szCs w:val="22"/>
        </w:rPr>
        <w:t>ЭТП</w:t>
      </w:r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hyperlink r:id="rId8" w:history="1"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</w:rPr>
          <w:t>h</w:t>
        </w:r>
        <w:r w:rsidRPr="00D35ADC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ttps://mmk.ru/ru/for-suppliers/auction/</w:t>
        </w:r>
      </w:hyperlink>
      <w:r w:rsidRPr="0027641F">
        <w:rPr>
          <w:rFonts w:ascii="Verdana" w:hAnsi="Verdana"/>
          <w:b/>
          <w:bCs/>
          <w:sz w:val="22"/>
          <w:szCs w:val="22"/>
        </w:rPr>
        <w:t xml:space="preserve"> </w:t>
      </w:r>
      <w:r w:rsidRPr="0027641F">
        <w:rPr>
          <w:rFonts w:ascii="Verdana" w:hAnsi="Verdana"/>
          <w:i/>
          <w:iCs/>
          <w:sz w:val="22"/>
          <w:szCs w:val="22"/>
          <w:lang w:eastAsia="en-US"/>
        </w:rPr>
        <w:t xml:space="preserve">на сайте ООО «ММК-УГОЛЬ» (вкладка «Покупателям и поставщикам») </w:t>
      </w:r>
      <w:hyperlink r:id="rId9" w:history="1">
        <w:r w:rsidRPr="0027641F">
          <w:rPr>
            <w:rStyle w:val="a8"/>
            <w:rFonts w:ascii="Verdana" w:hAnsi="Verdana"/>
            <w:b/>
            <w:bCs/>
            <w:i/>
            <w:iCs/>
            <w:sz w:val="22"/>
            <w:szCs w:val="22"/>
            <w:lang w:eastAsia="en-US"/>
          </w:rPr>
          <w:t>http://mmk-coal.ru</w:t>
        </w:r>
      </w:hyperlink>
    </w:p>
    <w:p w:rsidR="0027641F" w:rsidRPr="0027641F" w:rsidRDefault="0027641F" w:rsidP="0027641F">
      <w:pPr>
        <w:jc w:val="both"/>
        <w:rPr>
          <w:rFonts w:ascii="Verdana" w:hAnsi="Verdana"/>
          <w:b/>
          <w:bCs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Направляю для ознакомления техническое задание и условия проведения торга на ЭТП</w:t>
      </w:r>
      <w:r w:rsidRPr="0027641F">
        <w:rPr>
          <w:rFonts w:ascii="Verdana" w:hAnsi="Verdana"/>
          <w:sz w:val="22"/>
          <w:szCs w:val="22"/>
          <w:lang w:eastAsia="en-US"/>
        </w:rPr>
        <w:t>.</w:t>
      </w:r>
      <w:r w:rsidRPr="0027641F">
        <w:rPr>
          <w:rFonts w:ascii="Verdana" w:hAnsi="Verdana"/>
          <w:sz w:val="22"/>
          <w:szCs w:val="22"/>
        </w:rPr>
        <w:t>    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b/>
          <w:bCs/>
          <w:color w:val="000000"/>
          <w:sz w:val="22"/>
          <w:szCs w:val="22"/>
        </w:rPr>
      </w:pP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В случае заинтересованности участия в торге прошу зарегистрироваться на ЭТП ПАО </w:t>
      </w:r>
      <w:r>
        <w:rPr>
          <w:rFonts w:ascii="Verdana" w:hAnsi="Verdana"/>
          <w:b/>
          <w:bCs/>
          <w:color w:val="000000"/>
          <w:sz w:val="22"/>
          <w:szCs w:val="22"/>
        </w:rPr>
        <w:t>«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>ММК</w:t>
      </w:r>
      <w:r>
        <w:rPr>
          <w:rFonts w:ascii="Verdana" w:hAnsi="Verdana"/>
          <w:b/>
          <w:bCs/>
          <w:color w:val="000000"/>
          <w:sz w:val="22"/>
          <w:szCs w:val="22"/>
        </w:rPr>
        <w:t>»</w:t>
      </w:r>
      <w:r w:rsidRPr="0027641F">
        <w:rPr>
          <w:rFonts w:ascii="Verdana" w:hAnsi="Verdana"/>
          <w:b/>
          <w:bCs/>
          <w:color w:val="000000"/>
          <w:sz w:val="22"/>
          <w:szCs w:val="22"/>
        </w:rPr>
        <w:t xml:space="preserve"> и обязательно вложить в личный кабинет следующие документы: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1.Папка «ИНФОРМАЦИЯ О КОМПАНИИ»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АНКЕТА - заполненная анкета поставщика с подписью руководителя и печатью организации. Если анкета заполнена другим лицом, то необходима доверенность на это лицо.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техническом оснащении организации (перечень о</w:t>
      </w:r>
      <w:bookmarkStart w:id="0" w:name="_GoBack"/>
      <w:bookmarkEnd w:id="0"/>
      <w:r w:rsidRPr="0027641F">
        <w:rPr>
          <w:rFonts w:ascii="Verdana" w:hAnsi="Verdana"/>
          <w:sz w:val="22"/>
          <w:szCs w:val="22"/>
        </w:rPr>
        <w:t>борудования, с указанием наименования, типа, которое будет применяться при проведении работ. Можно дополнительно перечислить и прочее имеющееся оборудование);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производственной базе (договор аренды либо свидетельство на право собственности);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данные о квалификации персонала (Перечень персонала, с указанием общего количества, должности и специальности. Можно приложить 2-3 сертификата об обучении).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2. Папка «СВИДЕТЕЛЬСТВА»: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cвидетельство о государственной регистрации юридического лица;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cвидетельство о постановке на учет в налоговом органе.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3. Папка «РАЗРЕШИТЕЛЬНЫЕ»: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СРО, сертификат, разрешение, лицензии на осуществление определенных видов деятельности;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- ИСО 9001 (при наличии); </w:t>
      </w:r>
    </w:p>
    <w:p w:rsidR="0027641F" w:rsidRPr="0027641F" w:rsidRDefault="0027641F" w:rsidP="0027641F">
      <w:pPr>
        <w:spacing w:after="120"/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или письмо о том, что данный вид деятельности не лицензируется, СРО не требуется.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4. Папка «УЧРЕДИТЕЛЬНЫЕ»:</w:t>
      </w: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– Копия Устава, Учредительного договора и приказ о назначении директора.</w:t>
      </w: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Default="0027641F" w:rsidP="0027641F">
      <w:pPr>
        <w:jc w:val="both"/>
        <w:rPr>
          <w:rFonts w:ascii="Verdana" w:hAnsi="Verdana"/>
          <w:sz w:val="22"/>
          <w:szCs w:val="22"/>
        </w:rPr>
      </w:pP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 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  <w:highlight w:val="yellow"/>
        </w:rPr>
        <w:t>5. Папка «ОТЧЕТНОСТЬ»: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Бух баланс за последний отчетный период;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Справка по кнд1120101 на текущий месяц;</w:t>
      </w:r>
    </w:p>
    <w:p w:rsidR="0027641F" w:rsidRPr="0027641F" w:rsidRDefault="0027641F" w:rsidP="0027641F">
      <w:pPr>
        <w:jc w:val="both"/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- Выписка из ЕГРЮЛ.</w:t>
      </w: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491CB4" w:rsidRPr="0027641F" w:rsidRDefault="00491CB4" w:rsidP="0027641F">
      <w:pPr>
        <w:jc w:val="both"/>
        <w:rPr>
          <w:rFonts w:ascii="Verdana" w:hAnsi="Verdana"/>
          <w:sz w:val="22"/>
          <w:szCs w:val="22"/>
        </w:rPr>
      </w:pPr>
    </w:p>
    <w:p w:rsidR="00950F02" w:rsidRPr="0027641F" w:rsidRDefault="00950F02" w:rsidP="0027641F">
      <w:pPr>
        <w:jc w:val="both"/>
        <w:rPr>
          <w:rFonts w:ascii="Verdana" w:hAnsi="Verdana"/>
          <w:sz w:val="22"/>
          <w:szCs w:val="22"/>
        </w:rPr>
      </w:pPr>
    </w:p>
    <w:p w:rsidR="00966FA5" w:rsidRPr="0027641F" w:rsidRDefault="002A3D0F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>Начальник УМТСС</w:t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C06230" w:rsidRPr="0027641F">
        <w:rPr>
          <w:rFonts w:ascii="Verdana" w:hAnsi="Verdana"/>
          <w:sz w:val="22"/>
          <w:szCs w:val="22"/>
        </w:rPr>
        <w:tab/>
      </w:r>
      <w:r w:rsidR="009C5F81" w:rsidRPr="0027641F">
        <w:rPr>
          <w:rFonts w:ascii="Verdana" w:hAnsi="Verdana"/>
          <w:sz w:val="22"/>
          <w:szCs w:val="22"/>
        </w:rPr>
        <w:t xml:space="preserve">   </w:t>
      </w:r>
      <w:r w:rsidRPr="0027641F">
        <w:rPr>
          <w:rFonts w:ascii="Verdana" w:hAnsi="Verdana"/>
          <w:sz w:val="22"/>
          <w:szCs w:val="22"/>
        </w:rPr>
        <w:t xml:space="preserve">        </w:t>
      </w:r>
      <w:r w:rsidR="0027641F">
        <w:rPr>
          <w:rFonts w:ascii="Verdana" w:hAnsi="Verdana"/>
          <w:sz w:val="22"/>
          <w:szCs w:val="22"/>
        </w:rPr>
        <w:t xml:space="preserve">           </w:t>
      </w:r>
      <w:r w:rsidR="00C06230" w:rsidRPr="0027641F">
        <w:rPr>
          <w:rFonts w:ascii="Verdana" w:hAnsi="Verdana"/>
          <w:sz w:val="22"/>
          <w:szCs w:val="22"/>
        </w:rPr>
        <w:t>К.А. Емелин</w:t>
      </w: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z w:val="22"/>
          <w:szCs w:val="22"/>
        </w:rPr>
      </w:pPr>
    </w:p>
    <w:p w:rsidR="00AE21E4" w:rsidRPr="0027641F" w:rsidRDefault="00AE21E4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F8223A" w:rsidRPr="0027641F" w:rsidRDefault="00F8223A" w:rsidP="009C5F81">
      <w:pPr>
        <w:rPr>
          <w:rFonts w:ascii="Verdana" w:hAnsi="Verdana"/>
          <w:spacing w:val="-6"/>
          <w:sz w:val="22"/>
          <w:szCs w:val="22"/>
        </w:rPr>
      </w:pPr>
    </w:p>
    <w:p w:rsidR="003A71A6" w:rsidRDefault="003A71A6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Default="0027641F" w:rsidP="009C5F81">
      <w:pPr>
        <w:rPr>
          <w:rFonts w:ascii="Verdana" w:hAnsi="Verdana"/>
          <w:sz w:val="22"/>
          <w:szCs w:val="22"/>
        </w:rPr>
      </w:pPr>
    </w:p>
    <w:p w:rsidR="0027641F" w:rsidRPr="0027641F" w:rsidRDefault="0027641F" w:rsidP="009C5F81">
      <w:pPr>
        <w:rPr>
          <w:rFonts w:ascii="Verdana" w:hAnsi="Verdana"/>
          <w:sz w:val="22"/>
          <w:szCs w:val="22"/>
        </w:rPr>
      </w:pPr>
    </w:p>
    <w:p w:rsidR="006A6722" w:rsidRPr="0027641F" w:rsidRDefault="006A6722" w:rsidP="009C5F81">
      <w:pPr>
        <w:rPr>
          <w:rFonts w:ascii="Verdana" w:hAnsi="Verdana"/>
          <w:sz w:val="22"/>
          <w:szCs w:val="22"/>
        </w:rPr>
      </w:pPr>
    </w:p>
    <w:p w:rsidR="00C06230" w:rsidRPr="0027641F" w:rsidRDefault="009314C9" w:rsidP="009C5F81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Елунина </w:t>
      </w:r>
      <w:r w:rsidR="00C06230" w:rsidRPr="0027641F">
        <w:rPr>
          <w:rFonts w:ascii="Verdana" w:hAnsi="Verdana"/>
          <w:sz w:val="22"/>
          <w:szCs w:val="22"/>
        </w:rPr>
        <w:t xml:space="preserve">Елена </w:t>
      </w:r>
      <w:r w:rsidRPr="0027641F">
        <w:rPr>
          <w:rFonts w:ascii="Verdana" w:hAnsi="Verdana"/>
          <w:sz w:val="22"/>
          <w:szCs w:val="22"/>
        </w:rPr>
        <w:t>Сергеевна</w:t>
      </w:r>
    </w:p>
    <w:p w:rsidR="00C72135" w:rsidRPr="0027641F" w:rsidRDefault="009314C9" w:rsidP="00C06230">
      <w:pPr>
        <w:rPr>
          <w:rFonts w:ascii="Verdana" w:hAnsi="Verdana"/>
          <w:sz w:val="22"/>
          <w:szCs w:val="22"/>
        </w:rPr>
      </w:pPr>
      <w:r w:rsidRPr="0027641F">
        <w:rPr>
          <w:rFonts w:ascii="Verdana" w:hAnsi="Verdana"/>
          <w:sz w:val="22"/>
          <w:szCs w:val="22"/>
        </w:rPr>
        <w:t xml:space="preserve">8 </w:t>
      </w:r>
      <w:r w:rsidR="00B57136" w:rsidRPr="0027641F">
        <w:rPr>
          <w:rFonts w:ascii="Verdana" w:hAnsi="Verdana"/>
          <w:sz w:val="22"/>
          <w:szCs w:val="22"/>
        </w:rPr>
        <w:t>(384</w:t>
      </w:r>
      <w:r w:rsidRPr="0027641F">
        <w:rPr>
          <w:rFonts w:ascii="Verdana" w:hAnsi="Verdana"/>
          <w:sz w:val="22"/>
          <w:szCs w:val="22"/>
        </w:rPr>
        <w:t xml:space="preserve"> </w:t>
      </w:r>
      <w:r w:rsidR="00B57136" w:rsidRPr="0027641F">
        <w:rPr>
          <w:rFonts w:ascii="Verdana" w:hAnsi="Verdana"/>
          <w:sz w:val="22"/>
          <w:szCs w:val="22"/>
        </w:rPr>
        <w:t xml:space="preserve">52) 2 </w:t>
      </w:r>
      <w:r w:rsidRPr="0027641F">
        <w:rPr>
          <w:rFonts w:ascii="Verdana" w:hAnsi="Verdana"/>
          <w:sz w:val="22"/>
          <w:szCs w:val="22"/>
        </w:rPr>
        <w:t>64 47</w:t>
      </w:r>
    </w:p>
    <w:p w:rsidR="00B57136" w:rsidRPr="009C5F81" w:rsidRDefault="00B57136" w:rsidP="00C06230">
      <w:pPr>
        <w:rPr>
          <w:rFonts w:ascii="Verdana" w:hAnsi="Verdana"/>
          <w:sz w:val="23"/>
          <w:szCs w:val="23"/>
        </w:rPr>
      </w:pPr>
    </w:p>
    <w:sectPr w:rsidR="00B57136" w:rsidRPr="009C5F81" w:rsidSect="009C5F81">
      <w:type w:val="continuous"/>
      <w:pgSz w:w="11906" w:h="16838" w:code="9"/>
      <w:pgMar w:top="284" w:right="849" w:bottom="0" w:left="1418" w:header="425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14B" w:rsidRDefault="0030614B">
      <w:r>
        <w:separator/>
      </w:r>
    </w:p>
  </w:endnote>
  <w:endnote w:type="continuationSeparator" w:id="0">
    <w:p w:rsidR="0030614B" w:rsidRDefault="00306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14B" w:rsidRDefault="0030614B">
      <w:r>
        <w:separator/>
      </w:r>
    </w:p>
  </w:footnote>
  <w:footnote w:type="continuationSeparator" w:id="0">
    <w:p w:rsidR="0030614B" w:rsidRDefault="003061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A0"/>
    <w:rsid w:val="0000760A"/>
    <w:rsid w:val="00015117"/>
    <w:rsid w:val="00016CF5"/>
    <w:rsid w:val="00017C45"/>
    <w:rsid w:val="00027F1F"/>
    <w:rsid w:val="00031009"/>
    <w:rsid w:val="00033E04"/>
    <w:rsid w:val="00034D1B"/>
    <w:rsid w:val="00036AE0"/>
    <w:rsid w:val="0004177A"/>
    <w:rsid w:val="00042559"/>
    <w:rsid w:val="00043EE9"/>
    <w:rsid w:val="00047FFB"/>
    <w:rsid w:val="0005261E"/>
    <w:rsid w:val="00052B7E"/>
    <w:rsid w:val="00052EB3"/>
    <w:rsid w:val="000545E7"/>
    <w:rsid w:val="00054CC8"/>
    <w:rsid w:val="000606B4"/>
    <w:rsid w:val="00062565"/>
    <w:rsid w:val="000717F5"/>
    <w:rsid w:val="0007223C"/>
    <w:rsid w:val="00076942"/>
    <w:rsid w:val="00076E0A"/>
    <w:rsid w:val="00086F34"/>
    <w:rsid w:val="00091AF9"/>
    <w:rsid w:val="000945AA"/>
    <w:rsid w:val="00094F31"/>
    <w:rsid w:val="00095189"/>
    <w:rsid w:val="000A2798"/>
    <w:rsid w:val="000B1B97"/>
    <w:rsid w:val="000B2232"/>
    <w:rsid w:val="000B3F73"/>
    <w:rsid w:val="000B6AC5"/>
    <w:rsid w:val="000B70B4"/>
    <w:rsid w:val="000C1443"/>
    <w:rsid w:val="000C24D8"/>
    <w:rsid w:val="000C54AD"/>
    <w:rsid w:val="000D17CE"/>
    <w:rsid w:val="000D4B23"/>
    <w:rsid w:val="000D4DFD"/>
    <w:rsid w:val="000E40EA"/>
    <w:rsid w:val="000E60FB"/>
    <w:rsid w:val="000F5C2E"/>
    <w:rsid w:val="000F5F69"/>
    <w:rsid w:val="00101DF1"/>
    <w:rsid w:val="00106910"/>
    <w:rsid w:val="001213E5"/>
    <w:rsid w:val="00122225"/>
    <w:rsid w:val="0012431B"/>
    <w:rsid w:val="00126672"/>
    <w:rsid w:val="00130DF9"/>
    <w:rsid w:val="001310F1"/>
    <w:rsid w:val="00135B84"/>
    <w:rsid w:val="001366C8"/>
    <w:rsid w:val="0014142C"/>
    <w:rsid w:val="0014197D"/>
    <w:rsid w:val="00151AFC"/>
    <w:rsid w:val="00155030"/>
    <w:rsid w:val="0015560C"/>
    <w:rsid w:val="0016031A"/>
    <w:rsid w:val="00162136"/>
    <w:rsid w:val="00167F59"/>
    <w:rsid w:val="0017068F"/>
    <w:rsid w:val="00173C3F"/>
    <w:rsid w:val="00182166"/>
    <w:rsid w:val="00186F1E"/>
    <w:rsid w:val="00191079"/>
    <w:rsid w:val="00193884"/>
    <w:rsid w:val="00193A65"/>
    <w:rsid w:val="00193F0F"/>
    <w:rsid w:val="00196BF9"/>
    <w:rsid w:val="0019787D"/>
    <w:rsid w:val="00197909"/>
    <w:rsid w:val="001A620C"/>
    <w:rsid w:val="001B0B52"/>
    <w:rsid w:val="001B30BA"/>
    <w:rsid w:val="001B329A"/>
    <w:rsid w:val="001B4905"/>
    <w:rsid w:val="001B58DC"/>
    <w:rsid w:val="001B6DCB"/>
    <w:rsid w:val="001B6EB7"/>
    <w:rsid w:val="001C6382"/>
    <w:rsid w:val="001D33B4"/>
    <w:rsid w:val="001D6478"/>
    <w:rsid w:val="001E3754"/>
    <w:rsid w:val="001F1482"/>
    <w:rsid w:val="001F360B"/>
    <w:rsid w:val="001F4668"/>
    <w:rsid w:val="001F5BCB"/>
    <w:rsid w:val="001F6960"/>
    <w:rsid w:val="00202323"/>
    <w:rsid w:val="002049CE"/>
    <w:rsid w:val="002060A2"/>
    <w:rsid w:val="00207A9A"/>
    <w:rsid w:val="002102AE"/>
    <w:rsid w:val="00210703"/>
    <w:rsid w:val="00213489"/>
    <w:rsid w:val="002222A0"/>
    <w:rsid w:val="002267DF"/>
    <w:rsid w:val="00227F25"/>
    <w:rsid w:val="00234521"/>
    <w:rsid w:val="00234CF1"/>
    <w:rsid w:val="00235DC3"/>
    <w:rsid w:val="0023712B"/>
    <w:rsid w:val="00237648"/>
    <w:rsid w:val="002614AD"/>
    <w:rsid w:val="00265CD5"/>
    <w:rsid w:val="002706A4"/>
    <w:rsid w:val="00272AC3"/>
    <w:rsid w:val="002757F5"/>
    <w:rsid w:val="0027641F"/>
    <w:rsid w:val="00276BD0"/>
    <w:rsid w:val="00281BA9"/>
    <w:rsid w:val="00286DC3"/>
    <w:rsid w:val="00296447"/>
    <w:rsid w:val="002A1661"/>
    <w:rsid w:val="002A3D0F"/>
    <w:rsid w:val="002A41CF"/>
    <w:rsid w:val="002A58CA"/>
    <w:rsid w:val="002B51C1"/>
    <w:rsid w:val="002C12C0"/>
    <w:rsid w:val="002E5AA2"/>
    <w:rsid w:val="002E7D2F"/>
    <w:rsid w:val="002F070B"/>
    <w:rsid w:val="002F2F3D"/>
    <w:rsid w:val="002F7323"/>
    <w:rsid w:val="00300B0C"/>
    <w:rsid w:val="00302B9E"/>
    <w:rsid w:val="00303D85"/>
    <w:rsid w:val="00305ED2"/>
    <w:rsid w:val="0030614B"/>
    <w:rsid w:val="00314BB2"/>
    <w:rsid w:val="003168E6"/>
    <w:rsid w:val="00317074"/>
    <w:rsid w:val="00327943"/>
    <w:rsid w:val="0033434F"/>
    <w:rsid w:val="00340922"/>
    <w:rsid w:val="00342BFC"/>
    <w:rsid w:val="00345D46"/>
    <w:rsid w:val="00346EF4"/>
    <w:rsid w:val="003473FF"/>
    <w:rsid w:val="003479A5"/>
    <w:rsid w:val="00355A28"/>
    <w:rsid w:val="0035783E"/>
    <w:rsid w:val="0036260D"/>
    <w:rsid w:val="0037070A"/>
    <w:rsid w:val="00374F9B"/>
    <w:rsid w:val="00381325"/>
    <w:rsid w:val="00381D12"/>
    <w:rsid w:val="00382B6C"/>
    <w:rsid w:val="00384928"/>
    <w:rsid w:val="003950FC"/>
    <w:rsid w:val="00395C9A"/>
    <w:rsid w:val="003A71A6"/>
    <w:rsid w:val="003B14AF"/>
    <w:rsid w:val="003B3EAE"/>
    <w:rsid w:val="003B6299"/>
    <w:rsid w:val="003B6E8E"/>
    <w:rsid w:val="003B7754"/>
    <w:rsid w:val="003C2390"/>
    <w:rsid w:val="003C4AA0"/>
    <w:rsid w:val="003E2939"/>
    <w:rsid w:val="003F0A9B"/>
    <w:rsid w:val="00400BC6"/>
    <w:rsid w:val="0040474E"/>
    <w:rsid w:val="00404FE0"/>
    <w:rsid w:val="00406FA2"/>
    <w:rsid w:val="00411612"/>
    <w:rsid w:val="00412295"/>
    <w:rsid w:val="004137EA"/>
    <w:rsid w:val="00413F02"/>
    <w:rsid w:val="00432FBD"/>
    <w:rsid w:val="004425C7"/>
    <w:rsid w:val="004619CF"/>
    <w:rsid w:val="00463CD4"/>
    <w:rsid w:val="004651A7"/>
    <w:rsid w:val="004701E5"/>
    <w:rsid w:val="00486251"/>
    <w:rsid w:val="00491A45"/>
    <w:rsid w:val="00491BD1"/>
    <w:rsid w:val="00491CB4"/>
    <w:rsid w:val="00492406"/>
    <w:rsid w:val="0049287A"/>
    <w:rsid w:val="004A3C2A"/>
    <w:rsid w:val="004A7F08"/>
    <w:rsid w:val="004B17F0"/>
    <w:rsid w:val="004B437E"/>
    <w:rsid w:val="004B4D7E"/>
    <w:rsid w:val="004B577F"/>
    <w:rsid w:val="004C1B36"/>
    <w:rsid w:val="004C55CD"/>
    <w:rsid w:val="004C74E1"/>
    <w:rsid w:val="004D31F3"/>
    <w:rsid w:val="004E7C49"/>
    <w:rsid w:val="004F4165"/>
    <w:rsid w:val="00502DF3"/>
    <w:rsid w:val="005101CD"/>
    <w:rsid w:val="0051577A"/>
    <w:rsid w:val="00515CA5"/>
    <w:rsid w:val="00536F2C"/>
    <w:rsid w:val="00537B77"/>
    <w:rsid w:val="005430BC"/>
    <w:rsid w:val="0054310A"/>
    <w:rsid w:val="00544A38"/>
    <w:rsid w:val="005527DB"/>
    <w:rsid w:val="005578CF"/>
    <w:rsid w:val="00557A6F"/>
    <w:rsid w:val="005676C3"/>
    <w:rsid w:val="005707FD"/>
    <w:rsid w:val="005734D0"/>
    <w:rsid w:val="0057549B"/>
    <w:rsid w:val="005775A1"/>
    <w:rsid w:val="00585F3C"/>
    <w:rsid w:val="00587FD9"/>
    <w:rsid w:val="005912C4"/>
    <w:rsid w:val="00594EB1"/>
    <w:rsid w:val="005A239A"/>
    <w:rsid w:val="005A67A1"/>
    <w:rsid w:val="005A7AD6"/>
    <w:rsid w:val="005B32A0"/>
    <w:rsid w:val="005B56A5"/>
    <w:rsid w:val="005B63D0"/>
    <w:rsid w:val="005B6E7B"/>
    <w:rsid w:val="005D7FF6"/>
    <w:rsid w:val="005E5EB2"/>
    <w:rsid w:val="005F0179"/>
    <w:rsid w:val="005F15FB"/>
    <w:rsid w:val="005F4AEF"/>
    <w:rsid w:val="00602483"/>
    <w:rsid w:val="0061434E"/>
    <w:rsid w:val="00620F0D"/>
    <w:rsid w:val="00626825"/>
    <w:rsid w:val="0063293E"/>
    <w:rsid w:val="006368D4"/>
    <w:rsid w:val="0064079A"/>
    <w:rsid w:val="0064279B"/>
    <w:rsid w:val="0064348A"/>
    <w:rsid w:val="00643FD4"/>
    <w:rsid w:val="006546B7"/>
    <w:rsid w:val="00662670"/>
    <w:rsid w:val="00663CB7"/>
    <w:rsid w:val="00666AC7"/>
    <w:rsid w:val="006719AD"/>
    <w:rsid w:val="00671C49"/>
    <w:rsid w:val="00674057"/>
    <w:rsid w:val="00675689"/>
    <w:rsid w:val="00680C40"/>
    <w:rsid w:val="00683749"/>
    <w:rsid w:val="00683EDF"/>
    <w:rsid w:val="00684FF3"/>
    <w:rsid w:val="00686610"/>
    <w:rsid w:val="006872B7"/>
    <w:rsid w:val="00690F4D"/>
    <w:rsid w:val="00690FDC"/>
    <w:rsid w:val="006954FF"/>
    <w:rsid w:val="006A33F0"/>
    <w:rsid w:val="006A6722"/>
    <w:rsid w:val="006B08ED"/>
    <w:rsid w:val="006B1217"/>
    <w:rsid w:val="006B1762"/>
    <w:rsid w:val="006B1D3D"/>
    <w:rsid w:val="006B1FB6"/>
    <w:rsid w:val="006C1A92"/>
    <w:rsid w:val="006E0952"/>
    <w:rsid w:val="006E3496"/>
    <w:rsid w:val="006E50B6"/>
    <w:rsid w:val="006E6ABD"/>
    <w:rsid w:val="006F34C4"/>
    <w:rsid w:val="006F5E0C"/>
    <w:rsid w:val="006F67A2"/>
    <w:rsid w:val="007074F6"/>
    <w:rsid w:val="0071143C"/>
    <w:rsid w:val="00725603"/>
    <w:rsid w:val="00726901"/>
    <w:rsid w:val="0073293E"/>
    <w:rsid w:val="00733CF0"/>
    <w:rsid w:val="00735D57"/>
    <w:rsid w:val="00741504"/>
    <w:rsid w:val="00743192"/>
    <w:rsid w:val="007468CB"/>
    <w:rsid w:val="00750B35"/>
    <w:rsid w:val="00760E40"/>
    <w:rsid w:val="007618C4"/>
    <w:rsid w:val="007672E4"/>
    <w:rsid w:val="00777E53"/>
    <w:rsid w:val="00782186"/>
    <w:rsid w:val="00785E6B"/>
    <w:rsid w:val="00787EFA"/>
    <w:rsid w:val="007939E3"/>
    <w:rsid w:val="00793A82"/>
    <w:rsid w:val="007A218F"/>
    <w:rsid w:val="007B0800"/>
    <w:rsid w:val="007C5BBE"/>
    <w:rsid w:val="007D5F7F"/>
    <w:rsid w:val="007D64EA"/>
    <w:rsid w:val="007D738C"/>
    <w:rsid w:val="007E06DF"/>
    <w:rsid w:val="007E3B2A"/>
    <w:rsid w:val="007F3D40"/>
    <w:rsid w:val="007F5411"/>
    <w:rsid w:val="007F5987"/>
    <w:rsid w:val="007F5A65"/>
    <w:rsid w:val="007F676F"/>
    <w:rsid w:val="007F6E12"/>
    <w:rsid w:val="00803195"/>
    <w:rsid w:val="00806943"/>
    <w:rsid w:val="008069D9"/>
    <w:rsid w:val="00812337"/>
    <w:rsid w:val="0081740C"/>
    <w:rsid w:val="00817772"/>
    <w:rsid w:val="008206C1"/>
    <w:rsid w:val="00823E3E"/>
    <w:rsid w:val="00827143"/>
    <w:rsid w:val="008340F5"/>
    <w:rsid w:val="00835CD8"/>
    <w:rsid w:val="008400E7"/>
    <w:rsid w:val="008426E9"/>
    <w:rsid w:val="008476CF"/>
    <w:rsid w:val="00847F4C"/>
    <w:rsid w:val="00860C76"/>
    <w:rsid w:val="00860F51"/>
    <w:rsid w:val="00862828"/>
    <w:rsid w:val="00870C8B"/>
    <w:rsid w:val="008761F2"/>
    <w:rsid w:val="00877BFD"/>
    <w:rsid w:val="0088656D"/>
    <w:rsid w:val="00891554"/>
    <w:rsid w:val="00892754"/>
    <w:rsid w:val="00892878"/>
    <w:rsid w:val="00893716"/>
    <w:rsid w:val="00894340"/>
    <w:rsid w:val="008963EE"/>
    <w:rsid w:val="00897C78"/>
    <w:rsid w:val="008A3E3A"/>
    <w:rsid w:val="008A761F"/>
    <w:rsid w:val="008A7992"/>
    <w:rsid w:val="008B19B4"/>
    <w:rsid w:val="008B38CB"/>
    <w:rsid w:val="008C1F3D"/>
    <w:rsid w:val="008C4631"/>
    <w:rsid w:val="008D0DFE"/>
    <w:rsid w:val="008D542A"/>
    <w:rsid w:val="008E20CC"/>
    <w:rsid w:val="008E5004"/>
    <w:rsid w:val="008E54F7"/>
    <w:rsid w:val="008F1276"/>
    <w:rsid w:val="008F697B"/>
    <w:rsid w:val="0090149A"/>
    <w:rsid w:val="00913AEB"/>
    <w:rsid w:val="00917DC2"/>
    <w:rsid w:val="00924735"/>
    <w:rsid w:val="00927A0E"/>
    <w:rsid w:val="009314C9"/>
    <w:rsid w:val="00933416"/>
    <w:rsid w:val="009337A4"/>
    <w:rsid w:val="0094031F"/>
    <w:rsid w:val="009442D7"/>
    <w:rsid w:val="00950F02"/>
    <w:rsid w:val="009527A3"/>
    <w:rsid w:val="00966FA5"/>
    <w:rsid w:val="00970C0B"/>
    <w:rsid w:val="0098156A"/>
    <w:rsid w:val="009816F9"/>
    <w:rsid w:val="00981B37"/>
    <w:rsid w:val="00990266"/>
    <w:rsid w:val="009906BC"/>
    <w:rsid w:val="00993FEB"/>
    <w:rsid w:val="00996E15"/>
    <w:rsid w:val="009A6366"/>
    <w:rsid w:val="009B0817"/>
    <w:rsid w:val="009B3C20"/>
    <w:rsid w:val="009B4E42"/>
    <w:rsid w:val="009B73A8"/>
    <w:rsid w:val="009C546C"/>
    <w:rsid w:val="009C5E14"/>
    <w:rsid w:val="009C5F81"/>
    <w:rsid w:val="009D0867"/>
    <w:rsid w:val="009D596A"/>
    <w:rsid w:val="009E06C5"/>
    <w:rsid w:val="009E126B"/>
    <w:rsid w:val="009F0AB6"/>
    <w:rsid w:val="009F4608"/>
    <w:rsid w:val="009F7A4E"/>
    <w:rsid w:val="00A02637"/>
    <w:rsid w:val="00A0353F"/>
    <w:rsid w:val="00A046D4"/>
    <w:rsid w:val="00A068E9"/>
    <w:rsid w:val="00A10326"/>
    <w:rsid w:val="00A1175E"/>
    <w:rsid w:val="00A16290"/>
    <w:rsid w:val="00A2278A"/>
    <w:rsid w:val="00A26451"/>
    <w:rsid w:val="00A301DF"/>
    <w:rsid w:val="00A36186"/>
    <w:rsid w:val="00A45416"/>
    <w:rsid w:val="00A4649A"/>
    <w:rsid w:val="00A46BA3"/>
    <w:rsid w:val="00A5284B"/>
    <w:rsid w:val="00A52DC2"/>
    <w:rsid w:val="00A600D1"/>
    <w:rsid w:val="00A738C7"/>
    <w:rsid w:val="00A73DC5"/>
    <w:rsid w:val="00A77316"/>
    <w:rsid w:val="00A82AAD"/>
    <w:rsid w:val="00A83A9E"/>
    <w:rsid w:val="00A84544"/>
    <w:rsid w:val="00A84F25"/>
    <w:rsid w:val="00A8580F"/>
    <w:rsid w:val="00A86A4F"/>
    <w:rsid w:val="00A97B52"/>
    <w:rsid w:val="00AB12FE"/>
    <w:rsid w:val="00AB55B3"/>
    <w:rsid w:val="00AB63E5"/>
    <w:rsid w:val="00AB669A"/>
    <w:rsid w:val="00AC19A0"/>
    <w:rsid w:val="00AC2B55"/>
    <w:rsid w:val="00AD4E99"/>
    <w:rsid w:val="00AD61E9"/>
    <w:rsid w:val="00AD6A86"/>
    <w:rsid w:val="00AD7FCE"/>
    <w:rsid w:val="00AE21E4"/>
    <w:rsid w:val="00AF1689"/>
    <w:rsid w:val="00AF2DA7"/>
    <w:rsid w:val="00B05407"/>
    <w:rsid w:val="00B06C93"/>
    <w:rsid w:val="00B116E2"/>
    <w:rsid w:val="00B13678"/>
    <w:rsid w:val="00B13971"/>
    <w:rsid w:val="00B21196"/>
    <w:rsid w:val="00B220A4"/>
    <w:rsid w:val="00B2540F"/>
    <w:rsid w:val="00B27B2B"/>
    <w:rsid w:val="00B27D8F"/>
    <w:rsid w:val="00B327A0"/>
    <w:rsid w:val="00B336B3"/>
    <w:rsid w:val="00B33CF9"/>
    <w:rsid w:val="00B402BB"/>
    <w:rsid w:val="00B40EF2"/>
    <w:rsid w:val="00B503EE"/>
    <w:rsid w:val="00B5176B"/>
    <w:rsid w:val="00B52E7C"/>
    <w:rsid w:val="00B56445"/>
    <w:rsid w:val="00B57136"/>
    <w:rsid w:val="00B57D06"/>
    <w:rsid w:val="00B6410E"/>
    <w:rsid w:val="00B64FAD"/>
    <w:rsid w:val="00B70C21"/>
    <w:rsid w:val="00B73554"/>
    <w:rsid w:val="00B7756A"/>
    <w:rsid w:val="00B830C7"/>
    <w:rsid w:val="00B8379E"/>
    <w:rsid w:val="00B83FF3"/>
    <w:rsid w:val="00B870F2"/>
    <w:rsid w:val="00B87CA7"/>
    <w:rsid w:val="00B9121E"/>
    <w:rsid w:val="00B912B2"/>
    <w:rsid w:val="00B97010"/>
    <w:rsid w:val="00BA0208"/>
    <w:rsid w:val="00BA693F"/>
    <w:rsid w:val="00BA74A1"/>
    <w:rsid w:val="00BB2550"/>
    <w:rsid w:val="00BB3638"/>
    <w:rsid w:val="00BB4CED"/>
    <w:rsid w:val="00BC4F31"/>
    <w:rsid w:val="00BE3152"/>
    <w:rsid w:val="00BE4520"/>
    <w:rsid w:val="00BE514C"/>
    <w:rsid w:val="00BF0CA5"/>
    <w:rsid w:val="00C004FA"/>
    <w:rsid w:val="00C06230"/>
    <w:rsid w:val="00C155B8"/>
    <w:rsid w:val="00C210C7"/>
    <w:rsid w:val="00C26867"/>
    <w:rsid w:val="00C34F16"/>
    <w:rsid w:val="00C36C1A"/>
    <w:rsid w:val="00C42DFE"/>
    <w:rsid w:val="00C52F5F"/>
    <w:rsid w:val="00C53C7C"/>
    <w:rsid w:val="00C563A9"/>
    <w:rsid w:val="00C570A6"/>
    <w:rsid w:val="00C62B76"/>
    <w:rsid w:val="00C64BE9"/>
    <w:rsid w:val="00C64FA8"/>
    <w:rsid w:val="00C65E27"/>
    <w:rsid w:val="00C6710B"/>
    <w:rsid w:val="00C72135"/>
    <w:rsid w:val="00C76CC1"/>
    <w:rsid w:val="00C77440"/>
    <w:rsid w:val="00C776FA"/>
    <w:rsid w:val="00C8248E"/>
    <w:rsid w:val="00C84501"/>
    <w:rsid w:val="00C84648"/>
    <w:rsid w:val="00C86C55"/>
    <w:rsid w:val="00C87F61"/>
    <w:rsid w:val="00C9049D"/>
    <w:rsid w:val="00C91BFE"/>
    <w:rsid w:val="00C92010"/>
    <w:rsid w:val="00C93BA8"/>
    <w:rsid w:val="00C944BF"/>
    <w:rsid w:val="00C9761C"/>
    <w:rsid w:val="00CB3719"/>
    <w:rsid w:val="00CB3E6F"/>
    <w:rsid w:val="00CB6708"/>
    <w:rsid w:val="00CB6FAC"/>
    <w:rsid w:val="00CC2232"/>
    <w:rsid w:val="00CC6193"/>
    <w:rsid w:val="00CD4956"/>
    <w:rsid w:val="00CE23EE"/>
    <w:rsid w:val="00D03D06"/>
    <w:rsid w:val="00D05DCC"/>
    <w:rsid w:val="00D07653"/>
    <w:rsid w:val="00D2425E"/>
    <w:rsid w:val="00D252FE"/>
    <w:rsid w:val="00D27F19"/>
    <w:rsid w:val="00D31413"/>
    <w:rsid w:val="00D330B3"/>
    <w:rsid w:val="00D34F63"/>
    <w:rsid w:val="00D4037B"/>
    <w:rsid w:val="00D451CC"/>
    <w:rsid w:val="00D47CFC"/>
    <w:rsid w:val="00D50458"/>
    <w:rsid w:val="00D51280"/>
    <w:rsid w:val="00D5243A"/>
    <w:rsid w:val="00D53523"/>
    <w:rsid w:val="00D55C1E"/>
    <w:rsid w:val="00D5627D"/>
    <w:rsid w:val="00D63424"/>
    <w:rsid w:val="00D64B17"/>
    <w:rsid w:val="00D65B0F"/>
    <w:rsid w:val="00D703CC"/>
    <w:rsid w:val="00D74666"/>
    <w:rsid w:val="00D76913"/>
    <w:rsid w:val="00D801D9"/>
    <w:rsid w:val="00D91C29"/>
    <w:rsid w:val="00D94689"/>
    <w:rsid w:val="00D95A0D"/>
    <w:rsid w:val="00D9658F"/>
    <w:rsid w:val="00DA063F"/>
    <w:rsid w:val="00DA1BB5"/>
    <w:rsid w:val="00DA7CE0"/>
    <w:rsid w:val="00DB1695"/>
    <w:rsid w:val="00DB36CB"/>
    <w:rsid w:val="00DB46B5"/>
    <w:rsid w:val="00DC2E48"/>
    <w:rsid w:val="00DC65DF"/>
    <w:rsid w:val="00DD2D12"/>
    <w:rsid w:val="00DD750C"/>
    <w:rsid w:val="00DE2877"/>
    <w:rsid w:val="00DE78CC"/>
    <w:rsid w:val="00DF0A9E"/>
    <w:rsid w:val="00E13E8A"/>
    <w:rsid w:val="00E16888"/>
    <w:rsid w:val="00E171AC"/>
    <w:rsid w:val="00E24515"/>
    <w:rsid w:val="00E24812"/>
    <w:rsid w:val="00E27EE4"/>
    <w:rsid w:val="00E27F54"/>
    <w:rsid w:val="00E30950"/>
    <w:rsid w:val="00E3436C"/>
    <w:rsid w:val="00E37339"/>
    <w:rsid w:val="00E42733"/>
    <w:rsid w:val="00E44C26"/>
    <w:rsid w:val="00E46008"/>
    <w:rsid w:val="00E52817"/>
    <w:rsid w:val="00E57948"/>
    <w:rsid w:val="00E602F7"/>
    <w:rsid w:val="00E64B38"/>
    <w:rsid w:val="00E86B62"/>
    <w:rsid w:val="00E91FC6"/>
    <w:rsid w:val="00E93CE9"/>
    <w:rsid w:val="00EA7D10"/>
    <w:rsid w:val="00EB0FD9"/>
    <w:rsid w:val="00EC7672"/>
    <w:rsid w:val="00EE3E1B"/>
    <w:rsid w:val="00EE525C"/>
    <w:rsid w:val="00EE52F6"/>
    <w:rsid w:val="00EF1447"/>
    <w:rsid w:val="00EF1AF7"/>
    <w:rsid w:val="00EF2C98"/>
    <w:rsid w:val="00EF43CC"/>
    <w:rsid w:val="00F05AA8"/>
    <w:rsid w:val="00F05D8E"/>
    <w:rsid w:val="00F11E41"/>
    <w:rsid w:val="00F17519"/>
    <w:rsid w:val="00F21223"/>
    <w:rsid w:val="00F262D9"/>
    <w:rsid w:val="00F43AD5"/>
    <w:rsid w:val="00F4510C"/>
    <w:rsid w:val="00F516A1"/>
    <w:rsid w:val="00F5790C"/>
    <w:rsid w:val="00F6671F"/>
    <w:rsid w:val="00F80C1A"/>
    <w:rsid w:val="00F8223A"/>
    <w:rsid w:val="00F82D67"/>
    <w:rsid w:val="00F82E51"/>
    <w:rsid w:val="00F84C40"/>
    <w:rsid w:val="00F84DF7"/>
    <w:rsid w:val="00F917ED"/>
    <w:rsid w:val="00F921DF"/>
    <w:rsid w:val="00F946F2"/>
    <w:rsid w:val="00FA114F"/>
    <w:rsid w:val="00FA399B"/>
    <w:rsid w:val="00FB252F"/>
    <w:rsid w:val="00FB6870"/>
    <w:rsid w:val="00FC20CF"/>
    <w:rsid w:val="00FC4276"/>
    <w:rsid w:val="00FC5E48"/>
    <w:rsid w:val="00FC75D5"/>
    <w:rsid w:val="00FD72BB"/>
    <w:rsid w:val="00FD7373"/>
    <w:rsid w:val="00FD7AD3"/>
    <w:rsid w:val="00FE3014"/>
    <w:rsid w:val="00FF37BC"/>
    <w:rsid w:val="00FF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paragraph" w:styleId="a5">
    <w:name w:val="Body Text"/>
    <w:basedOn w:val="a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pPr>
      <w:ind w:firstLine="709"/>
      <w:jc w:val="both"/>
    </w:pPr>
  </w:style>
  <w:style w:type="character" w:styleId="a8">
    <w:name w:val="Hyperlink"/>
    <w:uiPriority w:val="99"/>
    <w:rsid w:val="001B58DC"/>
    <w:rPr>
      <w:color w:val="0000FF"/>
      <w:u w:val="single"/>
    </w:rPr>
  </w:style>
  <w:style w:type="paragraph" w:customStyle="1" w:styleId="Shapka">
    <w:name w:val="Shapka"/>
    <w:basedOn w:val="a"/>
    <w:qFormat/>
    <w:rsid w:val="00303D85"/>
    <w:rPr>
      <w:rFonts w:ascii="Verdana" w:eastAsia="MS Mincho" w:hAnsi="Verdana"/>
      <w:color w:val="000000"/>
      <w:sz w:val="14"/>
      <w:szCs w:val="14"/>
      <w:lang w:val="en-US" w:eastAsia="en-US"/>
    </w:rPr>
  </w:style>
  <w:style w:type="character" w:customStyle="1" w:styleId="a4">
    <w:name w:val="Верхний колонтитул Знак"/>
    <w:link w:val="a3"/>
    <w:rsid w:val="00167F59"/>
    <w:rPr>
      <w:sz w:val="24"/>
    </w:rPr>
  </w:style>
  <w:style w:type="paragraph" w:styleId="a9">
    <w:name w:val="No Spacing"/>
    <w:uiPriority w:val="1"/>
    <w:qFormat/>
    <w:rsid w:val="00036AE0"/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1F466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F4668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unhideWhenUsed/>
    <w:rsid w:val="00817772"/>
    <w:pPr>
      <w:spacing w:before="100" w:beforeAutospacing="1" w:after="100" w:afterAutospacing="1"/>
    </w:pPr>
    <w:rPr>
      <w:rFonts w:eastAsia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mk.ru/ru/for-suppliers/auctio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mk-co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A0D8D6-AE6D-4BA4-A0A0-12F5FBDD9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2734</CharactersWithSpaces>
  <SharedDoc>false</SharedDoc>
  <HLinks>
    <vt:vector size="6" baseType="variant">
      <vt:variant>
        <vt:i4>2687031</vt:i4>
      </vt:variant>
      <vt:variant>
        <vt:i4>0</vt:i4>
      </vt:variant>
      <vt:variant>
        <vt:i4>0</vt:i4>
      </vt:variant>
      <vt:variant>
        <vt:i4>5</vt:i4>
      </vt:variant>
      <vt:variant>
        <vt:lpwstr>mailto:office_cof@belon.ru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2022-03-25T04:17:00Z</dcterms:created>
  <dcterms:modified xsi:type="dcterms:W3CDTF">2025-02-05T04:34:00Z</dcterms:modified>
</cp:coreProperties>
</file>